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02CB7" w14:textId="77777777" w:rsidR="00FB1715" w:rsidRPr="002525D4" w:rsidRDefault="002525D4" w:rsidP="002525D4">
      <w:pPr>
        <w:bidi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bookmarkStart w:id="0" w:name="_GoBack"/>
      <w:bookmarkEnd w:id="0"/>
      <w:r w:rsidRPr="002525D4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کاربرگ بررسی مقالات مستخرج از رساله دکتری</w:t>
      </w:r>
    </w:p>
    <w:tbl>
      <w:tblPr>
        <w:tblStyle w:val="TableGrid"/>
        <w:bidiVisual/>
        <w:tblW w:w="11055" w:type="dxa"/>
        <w:tblInd w:w="-802" w:type="dxa"/>
        <w:tblLook w:val="04A0" w:firstRow="1" w:lastRow="0" w:firstColumn="1" w:lastColumn="0" w:noHBand="0" w:noVBand="1"/>
      </w:tblPr>
      <w:tblGrid>
        <w:gridCol w:w="11055"/>
      </w:tblGrid>
      <w:tr w:rsidR="006573EB" w14:paraId="532C6040" w14:textId="77777777" w:rsidTr="006573EB">
        <w:tc>
          <w:tcPr>
            <w:tcW w:w="11055" w:type="dxa"/>
          </w:tcPr>
          <w:p w14:paraId="68755236" w14:textId="5DAA9009" w:rsidR="006573EB" w:rsidRDefault="006573EB" w:rsidP="006573EB">
            <w:pPr>
              <w:bidi/>
              <w:rPr>
                <w:rFonts w:cs="B Nazanin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 w:rsidRPr="002525D4">
              <w:rPr>
                <w:rFonts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مقاله اول</w:t>
            </w:r>
          </w:p>
          <w:p w14:paraId="7364995C" w14:textId="77777777" w:rsidR="006573EB" w:rsidRPr="006573EB" w:rsidRDefault="006573EB" w:rsidP="006573EB">
            <w:pPr>
              <w:bidi/>
              <w:rPr>
                <w:rFonts w:cs="B Nazanin"/>
                <w:b/>
                <w:bCs/>
                <w:sz w:val="16"/>
                <w:szCs w:val="16"/>
                <w:u w:val="single"/>
                <w:rtl/>
                <w:lang w:bidi="fa-IR"/>
              </w:rPr>
            </w:pPr>
          </w:p>
          <w:p w14:paraId="780BF2BC" w14:textId="60ECDFC6" w:rsidR="00A41649" w:rsidRDefault="006573EB" w:rsidP="006573E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2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:</w:t>
            </w:r>
            <w:r w:rsidR="00A4164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</w:t>
            </w:r>
            <w:r w:rsidR="002D3A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: </w:t>
            </w:r>
            <w:r w:rsidR="002D3AF2">
              <w:rPr>
                <w:rFonts w:cs="B Nazanin"/>
                <w:b/>
                <w:bCs/>
                <w:sz w:val="24"/>
                <w:szCs w:val="24"/>
                <w:lang w:bidi="fa-IR"/>
              </w:rPr>
              <w:t>ISI</w:t>
            </w:r>
            <w:r w:rsidR="002D3A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D3AF2">
              <w:rPr>
                <w:rFonts w:cs="B Nazanin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="00A4164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</w:t>
            </w:r>
          </w:p>
          <w:p w14:paraId="77DFCF16" w14:textId="09911904" w:rsidR="006573EB" w:rsidRDefault="00A41649" w:rsidP="00A41649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2D3A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2D3A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2D3AF2">
              <w:rPr>
                <w:rFonts w:cs="B Nazanin"/>
                <w:b/>
                <w:bCs/>
                <w:sz w:val="24"/>
                <w:szCs w:val="24"/>
                <w:lang w:bidi="fa-IR"/>
              </w:rPr>
              <w:t>IF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2D3A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D3AF2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2D3AF2">
              <w:rPr>
                <w:rFonts w:cs="B Nazanin"/>
                <w:b/>
                <w:bCs/>
                <w:sz w:val="24"/>
                <w:szCs w:val="24"/>
                <w:lang w:bidi="fa-IR"/>
              </w:rPr>
              <w:sym w:font="Wingdings 2" w:char="F0A3"/>
            </w:r>
          </w:p>
          <w:p w14:paraId="1F7A680B" w14:textId="2725408B" w:rsidR="006573EB" w:rsidRPr="006573EB" w:rsidRDefault="00A41649" w:rsidP="006573EB">
            <w:pPr>
              <w:bidi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14:paraId="25F97FA8" w14:textId="77777777" w:rsidR="00A41649" w:rsidRDefault="006573EB" w:rsidP="006573E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2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نویسندگان:</w:t>
            </w:r>
            <w:r w:rsidR="00A41649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                </w:t>
            </w:r>
          </w:p>
          <w:p w14:paraId="6018674A" w14:textId="1CB9F217" w:rsidR="006573EB" w:rsidRDefault="00A41649" w:rsidP="00A416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SJR: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D3AF2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="002D3A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15DADD65" w14:textId="77777777" w:rsidR="002D3AF2" w:rsidRDefault="002D3AF2" w:rsidP="002D3AF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DED9673" w14:textId="664FC15D" w:rsidR="006573EB" w:rsidRPr="006573EB" w:rsidRDefault="002D3AF2" w:rsidP="002D3AF2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52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پذیرش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واخذ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DOI</w:t>
            </w:r>
            <w:r w:rsidRPr="00252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: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Q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sym w:font="Wingdings 2" w:char="F0A3"/>
            </w:r>
          </w:p>
          <w:p w14:paraId="233F7C18" w14:textId="24892603" w:rsidR="006573EB" w:rsidRPr="002525D4" w:rsidRDefault="00A41649" w:rsidP="00A416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</w:p>
          <w:p w14:paraId="526B6429" w14:textId="77777777" w:rsidR="002D3AF2" w:rsidRDefault="002D3AF2" w:rsidP="002D3AF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2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چاپ :</w:t>
            </w:r>
          </w:p>
          <w:p w14:paraId="40010F24" w14:textId="77777777" w:rsidR="006573EB" w:rsidRPr="006573EB" w:rsidRDefault="006573EB" w:rsidP="006573EB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52120B3C" w14:textId="18B9A6B8" w:rsidR="006573EB" w:rsidRDefault="006573EB" w:rsidP="006573E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2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نظرات استاد راهنما : مق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252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له فوق مستخرج</w:t>
            </w:r>
            <w:r w:rsidR="00A4164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پژوهش انجام یافته در </w:t>
            </w:r>
            <w:r w:rsidRPr="00252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رساله </w:t>
            </w:r>
            <w:r w:rsidR="002D3A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دکتری آقا/خانم ..............</w:t>
            </w:r>
          </w:p>
          <w:p w14:paraId="253DA51B" w14:textId="48F3C27E" w:rsidR="002D3AF2" w:rsidRDefault="002D3AF2" w:rsidP="002D3AF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A7932C4" w14:textId="14CF1BFB" w:rsidR="002D3AF2" w:rsidRDefault="002D3AF2" w:rsidP="002D3AF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با عنوان: </w:t>
            </w:r>
          </w:p>
          <w:p w14:paraId="0834C3CA" w14:textId="77777777" w:rsidR="00A41649" w:rsidRDefault="00A41649" w:rsidP="00A416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9B455BE" w14:textId="2468BAAC" w:rsidR="006573EB" w:rsidRDefault="00A41649" w:rsidP="002525D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نقش نویسندگان</w:t>
            </w:r>
            <w:r w:rsidR="002D3A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غیر از تیم استاد راهنما و مشاور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 </w:t>
            </w:r>
          </w:p>
          <w:p w14:paraId="22CDFB3F" w14:textId="6AB70128" w:rsidR="00A41649" w:rsidRDefault="00A41649" w:rsidP="00A416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02D03836" w14:textId="77777777" w:rsidR="002525D4" w:rsidRPr="006573EB" w:rsidRDefault="002525D4" w:rsidP="002525D4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tbl>
      <w:tblPr>
        <w:tblStyle w:val="TableGrid"/>
        <w:bidiVisual/>
        <w:tblW w:w="11078" w:type="dxa"/>
        <w:tblInd w:w="-817" w:type="dxa"/>
        <w:tblLook w:val="04A0" w:firstRow="1" w:lastRow="0" w:firstColumn="1" w:lastColumn="0" w:noHBand="0" w:noVBand="1"/>
      </w:tblPr>
      <w:tblGrid>
        <w:gridCol w:w="11078"/>
      </w:tblGrid>
      <w:tr w:rsidR="006573EB" w14:paraId="0020009D" w14:textId="77777777" w:rsidTr="005E7E07">
        <w:trPr>
          <w:trHeight w:val="3698"/>
        </w:trPr>
        <w:tc>
          <w:tcPr>
            <w:tcW w:w="11078" w:type="dxa"/>
          </w:tcPr>
          <w:p w14:paraId="66C43E8E" w14:textId="70806262" w:rsidR="006573EB" w:rsidRDefault="006573EB" w:rsidP="006573EB">
            <w:pPr>
              <w:bidi/>
              <w:rPr>
                <w:rFonts w:cs="B Nazanin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 w:rsidRPr="002525D4">
              <w:rPr>
                <w:rFonts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مقاله دوم :</w:t>
            </w:r>
          </w:p>
          <w:p w14:paraId="084B4C21" w14:textId="77777777" w:rsidR="006573EB" w:rsidRPr="006573EB" w:rsidRDefault="006573EB" w:rsidP="006573EB">
            <w:pPr>
              <w:bidi/>
              <w:rPr>
                <w:rFonts w:cs="B Nazanin"/>
                <w:b/>
                <w:bCs/>
                <w:sz w:val="16"/>
                <w:szCs w:val="16"/>
                <w:u w:val="single"/>
                <w:rtl/>
                <w:lang w:bidi="fa-IR"/>
              </w:rPr>
            </w:pPr>
          </w:p>
          <w:p w14:paraId="11A0BE48" w14:textId="4BB451A6" w:rsidR="006573EB" w:rsidRDefault="006573EB" w:rsidP="006573E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2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: </w:t>
            </w:r>
          </w:p>
          <w:p w14:paraId="5FAD27F7" w14:textId="77777777" w:rsidR="006573EB" w:rsidRPr="00A41649" w:rsidRDefault="006573EB" w:rsidP="006573EB">
            <w:pPr>
              <w:bidi/>
              <w:rPr>
                <w:rFonts w:cs="B Nazanin"/>
                <w:b/>
                <w:bCs/>
                <w:sz w:val="6"/>
                <w:szCs w:val="6"/>
                <w:rtl/>
                <w:lang w:bidi="fa-IR"/>
              </w:rPr>
            </w:pPr>
          </w:p>
          <w:p w14:paraId="5EB09936" w14:textId="10E326B2" w:rsidR="006573EB" w:rsidRDefault="006573EB" w:rsidP="006573E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2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نویسندگان :</w:t>
            </w:r>
          </w:p>
          <w:p w14:paraId="755026B8" w14:textId="77777777" w:rsidR="006573EB" w:rsidRPr="00A41649" w:rsidRDefault="006573EB" w:rsidP="006573EB">
            <w:pPr>
              <w:bidi/>
              <w:rPr>
                <w:rFonts w:cs="B Nazanin"/>
                <w:b/>
                <w:bCs/>
                <w:sz w:val="4"/>
                <w:szCs w:val="4"/>
                <w:rtl/>
                <w:lang w:bidi="fa-IR"/>
              </w:rPr>
            </w:pPr>
          </w:p>
          <w:p w14:paraId="37F28A47" w14:textId="5DF00CCD" w:rsidR="006573EB" w:rsidRDefault="006573EB" w:rsidP="006573E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2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ارسال به روز ....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</w:t>
            </w:r>
            <w:r w:rsidRPr="00252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 ماه...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</w:t>
            </w:r>
            <w:r w:rsidRPr="00252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.. سال </w:t>
            </w:r>
            <w:r w:rsidR="002D3A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</w:t>
            </w:r>
          </w:p>
          <w:p w14:paraId="428CED32" w14:textId="77777777" w:rsidR="006573EB" w:rsidRPr="00A41649" w:rsidRDefault="006573EB" w:rsidP="006573EB">
            <w:pPr>
              <w:bidi/>
              <w:rPr>
                <w:rFonts w:cs="B Nazanin"/>
                <w:b/>
                <w:bCs/>
                <w:sz w:val="6"/>
                <w:szCs w:val="6"/>
                <w:rtl/>
                <w:lang w:bidi="fa-IR"/>
              </w:rPr>
            </w:pPr>
          </w:p>
          <w:p w14:paraId="6EAFA194" w14:textId="7B519DD5" w:rsidR="006573EB" w:rsidRDefault="006573EB" w:rsidP="006573E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2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آخرین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</w:t>
            </w:r>
            <w:r w:rsidR="002D3A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مقاله</w:t>
            </w:r>
            <w:r w:rsidRPr="00252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  <w:p w14:paraId="0ECC59D2" w14:textId="77777777" w:rsidR="006573EB" w:rsidRPr="00A41649" w:rsidRDefault="006573EB" w:rsidP="006573EB">
            <w:pPr>
              <w:bidi/>
              <w:rPr>
                <w:rFonts w:cs="B Nazanin"/>
                <w:b/>
                <w:bCs/>
                <w:sz w:val="6"/>
                <w:szCs w:val="6"/>
                <w:rtl/>
                <w:lang w:bidi="fa-IR"/>
              </w:rPr>
            </w:pPr>
          </w:p>
          <w:p w14:paraId="62D69829" w14:textId="77777777" w:rsidR="006573EB" w:rsidRPr="002525D4" w:rsidRDefault="006573EB" w:rsidP="006573E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2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 استاد راهنما :</w:t>
            </w:r>
          </w:p>
          <w:p w14:paraId="5D983E3A" w14:textId="77777777" w:rsidR="006573EB" w:rsidRPr="00A41649" w:rsidRDefault="006573EB" w:rsidP="006573EB">
            <w:pPr>
              <w:bidi/>
              <w:rPr>
                <w:rFonts w:cs="B Nazanin"/>
                <w:b/>
                <w:bCs/>
                <w:sz w:val="6"/>
                <w:szCs w:val="6"/>
                <w:rtl/>
                <w:lang w:bidi="fa-IR"/>
              </w:rPr>
            </w:pPr>
          </w:p>
          <w:p w14:paraId="0A77AF7B" w14:textId="6E663850" w:rsidR="005E7E07" w:rsidRDefault="006573EB" w:rsidP="005E7E07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525D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سایر مقالات 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</w:t>
            </w:r>
            <w:r w:rsidR="00A4164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</w:p>
          <w:p w14:paraId="46881840" w14:textId="6D29ADCE" w:rsidR="006573EB" w:rsidRDefault="006573EB" w:rsidP="00A83DF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9A593B3" w14:textId="64666045" w:rsidR="006573EB" w:rsidRDefault="006573EB" w:rsidP="006573E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6355C9C0" w14:textId="77777777" w:rsidR="005E7E07" w:rsidRDefault="005E7E07" w:rsidP="005E7E07">
      <w:pPr>
        <w:pStyle w:val="ListParagraph"/>
        <w:bidi/>
        <w:rPr>
          <w:rFonts w:cs="B Nazanin"/>
          <w:b/>
          <w:bCs/>
          <w:sz w:val="24"/>
          <w:szCs w:val="24"/>
          <w:lang w:bidi="fa-IR"/>
        </w:rPr>
      </w:pPr>
    </w:p>
    <w:p w14:paraId="03FB515C" w14:textId="507113AA" w:rsidR="005E7E07" w:rsidRPr="005E7E07" w:rsidRDefault="005E7E07" w:rsidP="006573EB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E7E07">
        <w:rPr>
          <w:rFonts w:cs="B Nazanin" w:hint="cs"/>
          <w:b/>
          <w:bCs/>
          <w:sz w:val="24"/>
          <w:szCs w:val="24"/>
          <w:rtl/>
          <w:lang w:bidi="fa-IR"/>
        </w:rPr>
        <w:t xml:space="preserve">تبصره </w:t>
      </w:r>
      <w:r w:rsidR="002F1FFE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Pr="005E7E07">
        <w:rPr>
          <w:rFonts w:cs="B Nazanin" w:hint="cs"/>
          <w:b/>
          <w:bCs/>
          <w:sz w:val="24"/>
          <w:szCs w:val="24"/>
          <w:rtl/>
          <w:lang w:bidi="fa-IR"/>
        </w:rPr>
        <w:t xml:space="preserve">بدیهی است مقالاتی که در لیست سیاه </w:t>
      </w:r>
      <w:r w:rsidR="002D3AF2">
        <w:rPr>
          <w:rFonts w:cs="B Nazanin" w:hint="cs"/>
          <w:b/>
          <w:bCs/>
          <w:sz w:val="24"/>
          <w:szCs w:val="24"/>
          <w:rtl/>
          <w:lang w:bidi="fa-IR"/>
        </w:rPr>
        <w:t>دانشگاه/</w:t>
      </w:r>
      <w:r w:rsidRPr="005E7E07">
        <w:rPr>
          <w:rFonts w:cs="B Nazanin" w:hint="cs"/>
          <w:b/>
          <w:bCs/>
          <w:sz w:val="24"/>
          <w:szCs w:val="24"/>
          <w:rtl/>
          <w:lang w:bidi="fa-IR"/>
        </w:rPr>
        <w:t>دانشکده/ پردیس باشد مجاز به ارائه نیستند</w:t>
      </w:r>
      <w:r w:rsidR="002F1FFE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890F6E" w:rsidRPr="005E7E07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</w:t>
      </w:r>
      <w:r w:rsidR="006573EB" w:rsidRPr="005E7E07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</w:t>
      </w:r>
      <w:r w:rsidR="00890F6E" w:rsidRPr="005E7E07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6573EB" w:rsidRPr="005E7E07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</w:t>
      </w:r>
    </w:p>
    <w:p w14:paraId="18DF4BC2" w14:textId="16156DA1" w:rsidR="005E7E07" w:rsidRDefault="006573EB" w:rsidP="005E7E0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E7E07">
        <w:rPr>
          <w:rFonts w:cs="B Nazanin" w:hint="cs"/>
          <w:b/>
          <w:bCs/>
          <w:sz w:val="24"/>
          <w:szCs w:val="24"/>
          <w:rtl/>
          <w:lang w:bidi="fa-IR"/>
        </w:rPr>
        <w:t>امضاء استاد راهنما: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</w:t>
      </w:r>
      <w:r w:rsidR="005E7E07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</w:t>
      </w:r>
    </w:p>
    <w:p w14:paraId="5B6CDD29" w14:textId="7BC34925" w:rsidR="005E7E07" w:rsidRDefault="005E7E07" w:rsidP="005E7E0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 w:rsidR="006573E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</w:t>
      </w:r>
      <w:r w:rsidR="006573E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525D4">
        <w:rPr>
          <w:rFonts w:cs="B Nazanin" w:hint="cs"/>
          <w:b/>
          <w:bCs/>
          <w:sz w:val="24"/>
          <w:szCs w:val="24"/>
          <w:rtl/>
          <w:lang w:bidi="fa-IR"/>
        </w:rPr>
        <w:t>تایید و امضا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</w:t>
      </w:r>
    </w:p>
    <w:p w14:paraId="341A0793" w14:textId="39249688" w:rsidR="002525D4" w:rsidRPr="002525D4" w:rsidRDefault="005E7E07" w:rsidP="005E7E0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</w:t>
      </w:r>
      <w:r w:rsidRPr="002525D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</w:t>
      </w:r>
      <w:r w:rsidRPr="002525D4">
        <w:rPr>
          <w:rFonts w:cs="B Nazanin" w:hint="cs"/>
          <w:b/>
          <w:bCs/>
          <w:sz w:val="24"/>
          <w:szCs w:val="24"/>
          <w:rtl/>
          <w:lang w:bidi="fa-IR"/>
        </w:rPr>
        <w:t>معاون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525D4">
        <w:rPr>
          <w:rFonts w:cs="B Nazanin" w:hint="cs"/>
          <w:b/>
          <w:bCs/>
          <w:sz w:val="24"/>
          <w:szCs w:val="24"/>
          <w:rtl/>
          <w:lang w:bidi="fa-IR"/>
        </w:rPr>
        <w:t>تحصیلات تکمیلی دانشکده مهندس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</w:t>
      </w:r>
    </w:p>
    <w:sectPr w:rsidR="002525D4" w:rsidRPr="002525D4" w:rsidSect="00D7441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6126"/>
    <w:multiLevelType w:val="hybridMultilevel"/>
    <w:tmpl w:val="EDA091E2"/>
    <w:lvl w:ilvl="0" w:tplc="27CC0F0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5E74D9"/>
    <w:multiLevelType w:val="hybridMultilevel"/>
    <w:tmpl w:val="AE103A60"/>
    <w:lvl w:ilvl="0" w:tplc="F460CB4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D4"/>
    <w:rsid w:val="002525D4"/>
    <w:rsid w:val="00270707"/>
    <w:rsid w:val="002D3AF2"/>
    <w:rsid w:val="002F1FFE"/>
    <w:rsid w:val="0031002F"/>
    <w:rsid w:val="004D1FB4"/>
    <w:rsid w:val="005E7E07"/>
    <w:rsid w:val="005F707D"/>
    <w:rsid w:val="006573EB"/>
    <w:rsid w:val="00724A67"/>
    <w:rsid w:val="00890F6E"/>
    <w:rsid w:val="00964335"/>
    <w:rsid w:val="00A41649"/>
    <w:rsid w:val="00A83DF0"/>
    <w:rsid w:val="00D7441A"/>
    <w:rsid w:val="00DE04B3"/>
    <w:rsid w:val="00DE1961"/>
    <w:rsid w:val="00E140BF"/>
    <w:rsid w:val="00E94EAA"/>
    <w:rsid w:val="00F265E7"/>
    <w:rsid w:val="00FB1715"/>
    <w:rsid w:val="00FB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85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7E0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D3AF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7E0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D3A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Edu-1</dc:creator>
  <cp:lastModifiedBy>zanjani</cp:lastModifiedBy>
  <cp:revision>2</cp:revision>
  <cp:lastPrinted>2020-01-25T07:25:00Z</cp:lastPrinted>
  <dcterms:created xsi:type="dcterms:W3CDTF">2020-09-13T10:43:00Z</dcterms:created>
  <dcterms:modified xsi:type="dcterms:W3CDTF">2020-09-13T10:43:00Z</dcterms:modified>
</cp:coreProperties>
</file>